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Załącznik nr 5 do SIWZ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Wzór wykazu wykonanych najważniejszych robót budowlanych</w:t>
      </w: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73101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……………………………………….</w:t>
      </w:r>
    </w:p>
    <w:p w:rsidR="00AC19F4" w:rsidRPr="00F73101" w:rsidRDefault="00AC19F4" w:rsidP="00AC19F4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AC19F4" w:rsidRPr="00F73101" w:rsidRDefault="00AC19F4" w:rsidP="00AC19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6E74C1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WYKAZ </w:t>
      </w:r>
      <w:r w:rsidR="00AC19F4" w:rsidRPr="00F73101">
        <w:rPr>
          <w:rFonts w:ascii="Times New Roman" w:eastAsia="Calibri" w:hAnsi="Times New Roman" w:cs="Times New Roman"/>
          <w:b/>
          <w:caps/>
          <w:sz w:val="24"/>
          <w:szCs w:val="24"/>
        </w:rPr>
        <w:t>WYKONANYCH najwaŻniejszych robót budowlanych</w:t>
      </w: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C19F4" w:rsidRPr="00F73101" w:rsidRDefault="00AC19F4" w:rsidP="00AC19F4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Na potwierdzenie spełniania warunku posiadania wiedzy i doświadczenia przedstawiam wykaz wykonanych najważniejszych robót budowlanych, tj. dwóch</w:t>
      </w:r>
      <w:r w:rsidRPr="00F73101">
        <w:rPr>
          <w:rFonts w:ascii="Times New Roman" w:eastAsia="Univers-PL" w:hAnsi="Times New Roman" w:cs="Times New Roman"/>
          <w:sz w:val="24"/>
          <w:szCs w:val="24"/>
        </w:rPr>
        <w:t xml:space="preserve"> robót budowlanych w zakresie objętym przetargiem</w:t>
      </w:r>
      <w:r w:rsidRPr="00F73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101">
        <w:rPr>
          <w:rFonts w:ascii="Times New Roman" w:eastAsia="Univers-PL" w:hAnsi="Times New Roman" w:cs="Times New Roman"/>
          <w:sz w:val="24"/>
          <w:szCs w:val="24"/>
        </w:rPr>
        <w:t xml:space="preserve">o wartości co najmniej 250 000,00 PLN brutto każda robota, wykonanych w okresie ostatnich pięciu lat przed upływem terminu składania ofert, a jeżeli okres prowadzenia działalności jest krótszy — w tym okresie: </w:t>
      </w:r>
    </w:p>
    <w:p w:rsidR="00AC19F4" w:rsidRPr="00F73101" w:rsidRDefault="00AC19F4" w:rsidP="00AC19F4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1894"/>
        <w:gridCol w:w="2200"/>
        <w:gridCol w:w="2277"/>
        <w:gridCol w:w="2340"/>
      </w:tblGrid>
      <w:tr w:rsidR="00AC19F4" w:rsidRPr="00F73101" w:rsidTr="00A51DAD">
        <w:trPr>
          <w:trHeight w:val="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roboty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 wykonania roboty  budowlanej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 roboty budowlanej</w:t>
            </w:r>
          </w:p>
        </w:tc>
      </w:tr>
      <w:tr w:rsidR="00AC19F4" w:rsidRPr="00F73101" w:rsidTr="00A51DAD">
        <w:trPr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C19F4" w:rsidRPr="00F73101" w:rsidTr="00A51DAD">
        <w:trPr>
          <w:trHeight w:val="7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73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4" w:rsidRPr="00F73101" w:rsidRDefault="00AC19F4" w:rsidP="00A51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C19F4" w:rsidRPr="00F73101" w:rsidRDefault="00AC19F4" w:rsidP="00AC19F4">
      <w:pPr>
        <w:tabs>
          <w:tab w:val="num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 xml:space="preserve">Do wykazu załączam dowody </w:t>
      </w:r>
      <w:r w:rsidRPr="00F73101">
        <w:rPr>
          <w:rFonts w:ascii="Times New Roman" w:eastAsia="Univers-PL" w:hAnsi="Times New Roman" w:cs="Times New Roman"/>
          <w:b/>
          <w:sz w:val="24"/>
          <w:szCs w:val="24"/>
        </w:rPr>
        <w:t>dotyczące najważniejszych robót budowlanych określające, czy roboty te zostały wykonane w sposób należyty oraz wskazujące, czy zostały wykonane zgodnie z zasadami sztuki budowlanej i prawidłowo ukończone.</w:t>
      </w:r>
    </w:p>
    <w:p w:rsidR="00AC19F4" w:rsidRPr="00F73101" w:rsidRDefault="00AC19F4" w:rsidP="00AC19F4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tabs>
          <w:tab w:val="left" w:pos="0"/>
        </w:tabs>
        <w:spacing w:after="0" w:line="240" w:lineRule="auto"/>
        <w:jc w:val="both"/>
        <w:rPr>
          <w:rFonts w:ascii="Times New Roman" w:eastAsia="Univers-PL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AC19F4" w:rsidRPr="00F73101" w:rsidRDefault="00AC19F4" w:rsidP="00AC19F4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.................................., dnia …………………………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  <w:bookmarkStart w:id="0" w:name="_GoBack"/>
      <w:bookmarkEnd w:id="0"/>
    </w:p>
    <w:sectPr w:rsidR="00AC19F4" w:rsidRPr="00F73101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B95938"/>
    <w:multiLevelType w:val="hybridMultilevel"/>
    <w:tmpl w:val="ED94F2B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9E574C"/>
    <w:multiLevelType w:val="hybridMultilevel"/>
    <w:tmpl w:val="447EE94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19981EFE">
      <w:start w:val="1"/>
      <w:numFmt w:val="lowerLetter"/>
      <w:lvlText w:val="%2)"/>
      <w:lvlJc w:val="left"/>
      <w:pPr>
        <w:tabs>
          <w:tab w:val="num" w:pos="1544"/>
        </w:tabs>
        <w:ind w:left="1544" w:hanging="284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27A0428"/>
    <w:multiLevelType w:val="hybridMultilevel"/>
    <w:tmpl w:val="68340DF8"/>
    <w:lvl w:ilvl="0" w:tplc="D478A8D4">
      <w:start w:val="1"/>
      <w:numFmt w:val="decimal"/>
      <w:lvlText w:val="%1."/>
      <w:lvlJc w:val="left"/>
      <w:pPr>
        <w:tabs>
          <w:tab w:val="num" w:pos="1554"/>
        </w:tabs>
        <w:ind w:left="15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7E971EB"/>
    <w:multiLevelType w:val="hybridMultilevel"/>
    <w:tmpl w:val="E0B66344"/>
    <w:lvl w:ilvl="0" w:tplc="7518A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9981EF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15913"/>
    <w:multiLevelType w:val="hybridMultilevel"/>
    <w:tmpl w:val="07D6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62FF6"/>
    <w:multiLevelType w:val="hybridMultilevel"/>
    <w:tmpl w:val="CD6EA1DC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40DB"/>
    <w:multiLevelType w:val="hybridMultilevel"/>
    <w:tmpl w:val="CB48364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D300E"/>
    <w:multiLevelType w:val="hybridMultilevel"/>
    <w:tmpl w:val="7E1A3966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50872"/>
    <w:multiLevelType w:val="hybridMultilevel"/>
    <w:tmpl w:val="DBB8E5C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9554A"/>
    <w:multiLevelType w:val="hybridMultilevel"/>
    <w:tmpl w:val="8C3E8A0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7292C"/>
    <w:multiLevelType w:val="hybridMultilevel"/>
    <w:tmpl w:val="8A905108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3791C"/>
    <w:multiLevelType w:val="hybridMultilevel"/>
    <w:tmpl w:val="A3103F42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76764"/>
    <w:multiLevelType w:val="hybridMultilevel"/>
    <w:tmpl w:val="662E662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10AAA"/>
    <w:multiLevelType w:val="hybridMultilevel"/>
    <w:tmpl w:val="6AD03914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19981EFE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56618F5"/>
    <w:multiLevelType w:val="hybridMultilevel"/>
    <w:tmpl w:val="34180B96"/>
    <w:lvl w:ilvl="0" w:tplc="7F8A5B84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1521F5"/>
    <w:multiLevelType w:val="hybridMultilevel"/>
    <w:tmpl w:val="E47E788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3"/>
    </w:lvlOverride>
  </w:num>
  <w:num w:numId="14">
    <w:abstractNumId w:val="1"/>
  </w:num>
  <w:num w:numId="15">
    <w:abstractNumId w:val="25"/>
  </w:num>
  <w:num w:numId="16">
    <w:abstractNumId w:val="18"/>
  </w:num>
  <w:num w:numId="17">
    <w:abstractNumId w:val="23"/>
  </w:num>
  <w:num w:numId="18">
    <w:abstractNumId w:val="35"/>
  </w:num>
  <w:num w:numId="19">
    <w:abstractNumId w:val="34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27"/>
  </w:num>
  <w:num w:numId="26">
    <w:abstractNumId w:val="22"/>
  </w:num>
  <w:num w:numId="27">
    <w:abstractNumId w:val="10"/>
  </w:num>
  <w:num w:numId="28">
    <w:abstractNumId w:val="0"/>
  </w:num>
  <w:num w:numId="29">
    <w:abstractNumId w:val="4"/>
  </w:num>
  <w:num w:numId="30">
    <w:abstractNumId w:val="30"/>
  </w:num>
  <w:num w:numId="31">
    <w:abstractNumId w:val="31"/>
  </w:num>
  <w:num w:numId="32">
    <w:abstractNumId w:val="11"/>
  </w:num>
  <w:num w:numId="33">
    <w:abstractNumId w:val="2"/>
  </w:num>
  <w:num w:numId="34">
    <w:abstractNumId w:val="29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02038C"/>
    <w:rsid w:val="000A11D0"/>
    <w:rsid w:val="000F0275"/>
    <w:rsid w:val="001336A5"/>
    <w:rsid w:val="001507A3"/>
    <w:rsid w:val="001C16F8"/>
    <w:rsid w:val="00221197"/>
    <w:rsid w:val="00300C0A"/>
    <w:rsid w:val="00384A74"/>
    <w:rsid w:val="003D24F3"/>
    <w:rsid w:val="00411B49"/>
    <w:rsid w:val="004342FF"/>
    <w:rsid w:val="00487657"/>
    <w:rsid w:val="00530E0D"/>
    <w:rsid w:val="00607616"/>
    <w:rsid w:val="006D4C2F"/>
    <w:rsid w:val="006E74C1"/>
    <w:rsid w:val="00766968"/>
    <w:rsid w:val="00854673"/>
    <w:rsid w:val="008A2295"/>
    <w:rsid w:val="008E7155"/>
    <w:rsid w:val="00932779"/>
    <w:rsid w:val="009C2CFC"/>
    <w:rsid w:val="009E0FFE"/>
    <w:rsid w:val="00A47109"/>
    <w:rsid w:val="00A51DAD"/>
    <w:rsid w:val="00AC19F4"/>
    <w:rsid w:val="00AE35A6"/>
    <w:rsid w:val="00B31EED"/>
    <w:rsid w:val="00BC105A"/>
    <w:rsid w:val="00BC1238"/>
    <w:rsid w:val="00C35CB9"/>
    <w:rsid w:val="00C62815"/>
    <w:rsid w:val="00C73B3F"/>
    <w:rsid w:val="00CA6AA6"/>
    <w:rsid w:val="00CC2334"/>
    <w:rsid w:val="00D365D3"/>
    <w:rsid w:val="00F02955"/>
    <w:rsid w:val="00F44CFA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2EC-61ED-4363-A25F-AD88BBC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2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2017-05-22T08:29:00Z</cp:lastPrinted>
  <dcterms:created xsi:type="dcterms:W3CDTF">2017-05-22T09:35:00Z</dcterms:created>
  <dcterms:modified xsi:type="dcterms:W3CDTF">2017-05-22T09:35:00Z</dcterms:modified>
</cp:coreProperties>
</file>